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7B" w:rsidRPr="002D235E" w:rsidRDefault="00192806" w:rsidP="002D235E">
      <w:pPr>
        <w:shd w:val="clear" w:color="auto" w:fill="FFFFFF" w:themeFill="background1"/>
        <w:spacing w:before="100" w:beforeAutospacing="1" w:after="100" w:afterAutospacing="1" w:line="319" w:lineRule="atLeast"/>
        <w:jc w:val="center"/>
        <w:textAlignment w:val="top"/>
        <w:outlineLvl w:val="0"/>
        <w:rPr>
          <w:rFonts w:ascii="Arial" w:eastAsia="Times New Roman" w:hAnsi="Arial" w:cs="Arial"/>
          <w:color w:val="212121"/>
          <w:kern w:val="36"/>
          <w:sz w:val="48"/>
          <w:szCs w:val="48"/>
          <w:lang w:eastAsia="ru-RU"/>
        </w:rPr>
      </w:pPr>
      <w:r w:rsidRPr="00192806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  <w:t xml:space="preserve">Семинар для педагогов </w:t>
      </w:r>
      <w:r w:rsidR="002A1C75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  <w:t xml:space="preserve">ДОУ </w:t>
      </w:r>
      <w:bookmarkStart w:id="0" w:name="_GoBack"/>
      <w:bookmarkEnd w:id="0"/>
      <w:r w:rsidRPr="00192806"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  <w:t>«Быть волонтером это круто!»</w:t>
      </w:r>
    </w:p>
    <w:p w:rsidR="00A9187B" w:rsidRPr="002D235E" w:rsidRDefault="00A9187B" w:rsidP="00192806">
      <w:pPr>
        <w:spacing w:after="0" w:line="408" w:lineRule="atLeast"/>
        <w:jc w:val="right"/>
        <w:textAlignment w:val="top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2D235E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Собираю добро по крупинкам,</w:t>
      </w:r>
    </w:p>
    <w:p w:rsidR="00A9187B" w:rsidRPr="002D235E" w:rsidRDefault="00A9187B" w:rsidP="00192806">
      <w:pPr>
        <w:spacing w:after="0" w:line="408" w:lineRule="atLeast"/>
        <w:jc w:val="right"/>
        <w:textAlignment w:val="top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2D235E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По частицам, по малым пылинкам.</w:t>
      </w:r>
    </w:p>
    <w:p w:rsidR="00A9187B" w:rsidRPr="002D235E" w:rsidRDefault="00A9187B" w:rsidP="00192806">
      <w:pPr>
        <w:spacing w:after="0" w:line="408" w:lineRule="atLeast"/>
        <w:jc w:val="right"/>
        <w:textAlignment w:val="top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2D235E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В сундуке как скупец не храню,</w:t>
      </w:r>
    </w:p>
    <w:p w:rsidR="00A9187B" w:rsidRPr="002D235E" w:rsidRDefault="00A9187B" w:rsidP="00192806">
      <w:pPr>
        <w:spacing w:after="0" w:line="408" w:lineRule="atLeast"/>
        <w:jc w:val="right"/>
        <w:textAlignment w:val="top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2D235E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>Собираю и вновь раздаю…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Цель: 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формирование гражданского самосознания </w:t>
      </w:r>
      <w:proofErr w:type="gramStart"/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высокомотивированных</w:t>
      </w:r>
      <w:proofErr w:type="gramEnd"/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посредством популяризация идеи добровольчества (</w:t>
      </w:r>
      <w:proofErr w:type="spellStart"/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волонтёрства</w:t>
      </w:r>
      <w:proofErr w:type="spellEnd"/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), повышение социального статуса волонтёра</w:t>
      </w:r>
      <w:r w:rsid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Задачи:</w:t>
      </w:r>
    </w:p>
    <w:p w:rsidR="00A9187B" w:rsidRPr="00192806" w:rsidRDefault="002D235E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proofErr w:type="gramStart"/>
      <w:r w:rsidR="00A9187B"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рассказать кто такие волонтёры,  и чем они занимаются; кто может стать волонтёром; обучить конструктивному общению посредствам совместной значимой деятельности; овладеть основными практическими умениями в области социальных отношений; мотивировать к учас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тию в волонтёрской деятельности; </w:t>
      </w:r>
      <w:r w:rsidR="00A9187B"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формировать опыт и навыки для реализации собственных иде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й и проектов в социальной сфере</w:t>
      </w:r>
      <w:r w:rsidR="00A9187B"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A9187B"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развивать чувства </w:t>
      </w:r>
      <w:proofErr w:type="spellStart"/>
      <w:r w:rsidR="00A9187B"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эмпатии</w:t>
      </w:r>
      <w:proofErr w:type="spellEnd"/>
      <w:r w:rsidR="00A9187B"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открытости, коммуникабельности;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A9187B" w:rsidRPr="001928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  <w:r w:rsidR="00A9187B"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осмыслить социально-нравственный опыт предшествующих поколений, способность к определению своей позиции и ответственному поведению в современном обществе; содействовать утверждению в жизни современного общества идей добра и красоты, воспитывать доброту, чуткость, сострадание. </w:t>
      </w:r>
    </w:p>
    <w:p w:rsidR="00A9187B" w:rsidRPr="00192806" w:rsidRDefault="00192806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Форма проведения:</w:t>
      </w:r>
      <w:r w:rsidR="00A9187B"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круглый стол, </w:t>
      </w:r>
      <w:proofErr w:type="spellStart"/>
      <w:r w:rsidR="00A9187B"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коучинг</w:t>
      </w:r>
      <w:proofErr w:type="spellEnd"/>
      <w:r w:rsidR="00A9187B"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(тренинг).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Оборудование: 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ноутбук и мультимедийный проектор, презентация, листы бумаги, ручки, фломастеры.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Ожидаемые результаты: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повышение статуса волонтера (добровольца);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развитие организаторских, творческих, ораторских способностей;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повышение и пропаганда нравственного самосознания.</w:t>
      </w:r>
    </w:p>
    <w:p w:rsidR="00A9187B" w:rsidRPr="00192806" w:rsidRDefault="00A9187B" w:rsidP="00192806">
      <w:pPr>
        <w:spacing w:after="0" w:line="408" w:lineRule="atLeast"/>
        <w:jc w:val="center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Ход</w:t>
      </w:r>
    </w:p>
    <w:p w:rsidR="00A9187B" w:rsidRP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Руководитель</w:t>
      </w:r>
      <w:r w:rsidR="002D23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семинара</w:t>
      </w:r>
      <w:r w:rsidRPr="001928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 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9187B" w:rsidRP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Два мира есть у человека</w:t>
      </w:r>
    </w:p>
    <w:p w:rsidR="00A9187B" w:rsidRP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Один, который нас творил.</w:t>
      </w:r>
    </w:p>
    <w:p w:rsidR="00A9187B" w:rsidRP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Другой</w:t>
      </w:r>
      <w:proofErr w:type="gramEnd"/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который мы от века</w:t>
      </w:r>
    </w:p>
    <w:p w:rsidR="00A9187B" w:rsidRP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Творим по мере наших сил.</w:t>
      </w:r>
    </w:p>
    <w:p w:rsidR="00A9187B" w:rsidRP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(Все слова руководителя сопровождаются показом слайдов презентации)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-Послушайте, пожалуйста, одну мудрую притчу: «Шёл снег. Зимой это обычное дело. Погода была безветренной, и большие пушистые снежинки неспешно кружили в причудливом танце, медленно приближаясь к земле.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Две снежинки, летевшие рядом, решили затеять разговор. </w:t>
      </w:r>
      <w:proofErr w:type="gramStart"/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Боясь потерять друг друга</w:t>
      </w:r>
      <w:proofErr w:type="gramEnd"/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они взялись за руки, и одна из них весело говорит: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 Как хорошо лететь, наслаждаться полётом!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 Мы не летим, мы просто падаем, — грустно отвечала вторая.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 Скоро мы встретимся с землёй и превратимся в белое пушистое покрывало и согреем под ним все живое!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 Нет, мы летим навстречу гибели, а на земле нас просто растопчут.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 Мы станем ручьями и устремимся к морю. Протекая, мы будем поить растения, животных, людей. Мы подарим им жизнь, и наша жизнь будет прожита не зря  — сказала первая.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—  А нам то, от этого какая радость? Нет, мы растаем и исчезнем навсегда, — возражала ей вторая.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Они закончили свой разговор и разжали руки. И каждая из них полетела навстречу той судьбе, которую выбрала для себя сама.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 Мы понимаем, что невозможно заставить человека жить здоровой и гармоничной жизнью, если он этого не хочет. Но мы можем помочь ему осознать ответственность за свою жизнь и поставить его в ситуацию свободного выбора. Сегодня наша миссия заключается в том, чтобы научиться оказывать позитивное влияние на сверстников при выборе ими жизненных ценностей. А людей, которые добровольно проявляют желание помочь другим, называют волонтерами.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 декабря в большинстве стран мира празднуют Международный день добровольцев. Второе название этого праздника – День волонтёров.</w:t>
      </w:r>
      <w:r w:rsid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 был учреждён по инициативе Генеральной Ассамбл</w:t>
      </w:r>
      <w:proofErr w:type="gramStart"/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еи ОО</w:t>
      </w:r>
      <w:proofErr w:type="gramEnd"/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 в 1985 году в благодарность всем людям, добровольно внесшим вклад в развитие экономики и социальных программ на территории многих государств.  Кто такие волонтёры спросите вы?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Слово «волонтёр» произошло от французского слова, в переводе означает доброволец, желающий.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spellStart"/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Волонтёрство</w:t>
      </w:r>
      <w:proofErr w:type="spellEnd"/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это добровольческое движение, развитое во многих странах мира, направленное на улучшение жизни.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Волонтёр – это человек, добровольно взявший на себя какую-либо работу.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Волонтёр – существо будущего, гражданин мира, шанс человечества на выживание.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Волонтёрские движения – это свободные союзы людей, объединённые каким-либо интересом.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Волонтёры – это группы людей, которые разносторонне развивают общество. Так как волонтёры работают напрямую с обществом, они лучше понимают и слышат их проблемы, первыми стараются их решить…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зря существует День Волонтёра. Ведь при помощи волонтёров были потушены многие летние пожары, была оказана помощь погорельцам, волонтёры участвовали в акции донорства и многое другое.</w:t>
      </w:r>
    </w:p>
    <w:p w:rsid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Но, сфера деятельности волонтеров очень широка. Условно работа волонтеров делится на несколько напр</w:t>
      </w:r>
      <w:r w:rsid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авлений.</w:t>
      </w:r>
    </w:p>
    <w:p w:rsid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(показ слайдов)</w:t>
      </w:r>
      <w:r w:rsid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Можно выбрать для себя одно направление, а можно попробовать себя в каждом!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Волонтёром  может стать любой </w:t>
      </w:r>
      <w:r w:rsid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человек, 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который желает посвятить своё свободное время, силы и умения  добровольному труду.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Так кто же такой настоящий волонтер?</w:t>
      </w:r>
    </w:p>
    <w:p w:rsid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этот вопрос нет простого ответа. Существуют тысячи мнений и каждое из них по-своему правильно. Одну вещь, впрочем, могу сказать со стопроцентной уверенностью. Настоящ</w:t>
      </w:r>
      <w:r w:rsid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ий волонтер не умеет скучать сам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и не даст заскучать другим! А это одно из золотых правил лидеров. Поэтому эта тема сегодня для нас! А девиз нашего занятия таков: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«Быть волонтёром – это </w:t>
      </w:r>
      <w:proofErr w:type="gramStart"/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здорово</w:t>
      </w:r>
      <w:proofErr w:type="gramEnd"/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! Быть волонтером – это круто!» </w:t>
      </w:r>
    </w:p>
    <w:p w:rsid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1928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Упражнение «Карточка знакомств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Каждый участник на 1/4 листа бумаги пишет: по центру - свое имя, в левом верхнем углу - любимое блюдо, ниже, по центру - занятие в свободное время, внизу слева – любимый композитор, в верхнем правом углу - цель жизни, ниже по центру - хобби, в нижнем правом - любимое животное.</w:t>
      </w:r>
      <w:proofErr w:type="gramEnd"/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Затем, все прикрепляют визитки на одежде, встают и, найдя собеседника по теме близкой для себя, заводят беседу. Беседа длится 1 минуту, затем находят других собеседников и другие темы. 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Задача - встретить как можно больше собеседников и поговорить на темы в течение 10 минут.</w:t>
      </w:r>
    </w:p>
    <w:p w:rsid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Упражнение "Пожелания"</w:t>
      </w:r>
    </w:p>
    <w:p w:rsid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lastRenderedPageBreak/>
        <w:t> 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(создание групповой атмосферы)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Все участники сидят в кругу. </w:t>
      </w:r>
      <w:proofErr w:type="gramStart"/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Каждый по кругу высказывает пожелание сидящим, либо свои ожидания, которые он </w:t>
      </w:r>
      <w:r w:rsid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хотел бы получить в ходе семинара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gramEnd"/>
    </w:p>
    <w:p w:rsidR="00A9187B" w:rsidRP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Руководитель  высказывает своё пожелание последним.</w:t>
      </w:r>
    </w:p>
    <w:p w:rsidR="00A9187B" w:rsidRP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Руководитель</w:t>
      </w:r>
      <w:r w:rsidR="002D23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семинара</w:t>
      </w:r>
      <w:r w:rsidRPr="001928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я предлагаю вам ответить на вопросы анкеты:</w:t>
      </w:r>
    </w:p>
    <w:p w:rsid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АНКЕТА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1. Выберите мнение, которое вы поддерживаете.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а) Современному обществу не обойтись без волонтёрского движения.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б) Волонтёрское движение в современном обществе существует, но часто носит обязательно-принудительный характер.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в) О каком добровольчестве речь? Сейчас каждый сам за себя, старается заработать деньги и добиться чего-то в жизни.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2. Что вы знаете о волонтёрском движении?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а) многое, могу рассказать другим;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б) кое-что слышал</w:t>
      </w:r>
      <w:proofErr w:type="gramStart"/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(-</w:t>
      </w:r>
      <w:proofErr w:type="gramEnd"/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а);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в) практически ничего не знаю.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 xml:space="preserve">3. В нашем городе часто проходят волонтёрские акции. </w:t>
      </w:r>
    </w:p>
    <w:p w:rsidR="00A9187B" w:rsidRP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Я: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а) выступаю организатором или принимаю в них участие;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б) слышал</w:t>
      </w:r>
      <w:proofErr w:type="gramStart"/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(-</w:t>
      </w:r>
      <w:proofErr w:type="gramEnd"/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о некоторых, но никогда не участвовал (-а);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в) ничего о них не знаю.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4. Волонтёрское движение – это: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а) необходимая составляющая гражданской позиции человека;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б) часто просто дань моде;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в) пустая трата времени.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5. Хочешь ли ты стать волонтёром?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а) я – волонтёр;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б) было бы интересно;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в) а зачем?</w:t>
      </w:r>
    </w:p>
    <w:p w:rsidR="00A9187B" w:rsidRP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Коллективное обсуждение результатов анкеты.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Руководитель</w:t>
      </w:r>
      <w:r w:rsidR="002D23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семинара</w:t>
      </w:r>
      <w:r w:rsidRPr="001928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 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 имеете достаточно правильную позицию по результатам обсуждения вопросов. Значит, мы идем по правильному пути. Кто – то из вас при возражении заявил, что некоторые высказывания по 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поводу деятельности волонтеров (добровольцев) - это миф. Действительно, существуют мифы о </w:t>
      </w:r>
      <w:proofErr w:type="spellStart"/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волонтерстве</w:t>
      </w:r>
      <w:proofErr w:type="spellEnd"/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Разберем.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Миф 1: «Добровольчество – трата времени, сегодня необходимо выживать, особенно в кризис, и «нормальные» люди работают»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Миф 2: «Добровольчество только для активистов, альтруистов…»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Миф 3: «Добровольческая деятельность требует много времени…»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Коллективное обсуждение.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Руководитель</w:t>
      </w:r>
      <w:r w:rsidR="002D23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семинара: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мы теперь знаем, кто такие волонтеры. Скажите, что мотивирует человека на волонтерскую деятельность?</w:t>
      </w:r>
    </w:p>
    <w:p w:rsidR="00A9187B" w:rsidRPr="00192806" w:rsidRDefault="00192806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r w:rsidR="00A9187B" w:rsidRPr="001928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Ответы</w:t>
      </w:r>
      <w:proofErr w:type="gramStart"/>
      <w:r w:rsidR="00A9187B" w:rsidRPr="001928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)</w:t>
      </w:r>
      <w:proofErr w:type="gramEnd"/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Руководитель</w:t>
      </w:r>
      <w:r w:rsidR="002D23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семинара</w:t>
      </w:r>
      <w:r w:rsidRPr="001928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 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обобщим все ответы, определим мотивы и заповеди волонтеров </w:t>
      </w:r>
    </w:p>
    <w:p w:rsidR="00A9187B" w:rsidRP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Мотивы волонтёрской деятельности: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«Просто мне нравится помогать другим»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«У меня схожая проблема и я хочу решать ее вместе с другими».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«Получение новых знаний и навыков».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«Это работает на мой имидж».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«Хочу в жизни что-то кроме душного офиса, дома и телевизора».</w:t>
      </w:r>
    </w:p>
    <w:p w:rsidR="00A9187B" w:rsidRP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Заповеди волонтеров: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</w:t>
      </w:r>
      <w:r w:rsid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будьте ответственны в отношениях друг с другом;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</w:t>
      </w:r>
      <w:r w:rsidR="002D23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будьте честными, искренними и доброжелательными, улыбайтесь друг другу;</w:t>
      </w:r>
      <w:proofErr w:type="gramStart"/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</w:t>
      </w:r>
      <w:proofErr w:type="gramEnd"/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помогайте окружающим принимать оптимальные решения в конфликтных ситуациях;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-не берите на себя невыполнимых обещаний;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-искренне интересуйтесь другими людьми;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-помните, что имя человека – это самый сладостный и важный для него звук на любом языке;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-старайтесь нравиться людям не только внутренне, но и внешне;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-помните о чувстве меры;</w:t>
      </w:r>
    </w:p>
    <w:p w:rsidR="00A9187B" w:rsidRP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-оказывая помощь человеку, не умоляйте его достоинств;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  <w:t>-</w:t>
      </w:r>
      <w:r w:rsid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стремитесь, чтобы люди были рады сделать то, что Вы им предлагаете.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Руководитель</w:t>
      </w:r>
      <w:r w:rsidR="002D23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семинара</w:t>
      </w:r>
      <w:r w:rsidRPr="001928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 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Стало очевидным то, что и волонтеры и </w:t>
      </w:r>
      <w:r w:rsid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лидеры объединены общими целями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идеями, и делами. В каждом волонтере должна быть частичка лидера, чтобы двигаться вперед. И для этого необходимо 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развивать в себе лидерские качества. Традиционно предлагаю сейчас перейти к практической части нашего занятия, лидер – тренингам: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1."Я никогда не..."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Группа сидит в кругу, участники группы по очереди говорят "Я никогда не..." и дальше продолжается любой фразой, например, "Я никогда не прыгал с парашютом", все, кто прыгал, загибают по одному пальцу. Выигрывает тот, у кого к концу игры будет минимальное число загнутых пальцев.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2.Карта жизни.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Каждый участник берет лист бумаги и в нижнем конце листа пишет дату своего рождения, на верху листа помечается сегодняшнее число. Между этими двумя точками необходимо провести линию и отметить на этой "линии жизни" узловые моменты, которые особенно сохранились в памяти или повлияли на ход жизни. Когда работа будет проделана, ведущий предоставляет слово каждому участнику по очереди.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3.Сиамские близнецы.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Группа делится на пары. Каждая пара берется за руки так, чтобы левая рука одного участника и правая другого были свободны. Каждой паре предлагается из листов бумаги сделать какую-то поделку (самолет, пароход и др.) Пара делает все только свободными руками. Условия выполнения задания постепенно усложняются: сначала два участника находятся в равных условиях, затем один закрывает глаза, затем оба участника работают с закрытыми глазами. При выполнении тренинга разговаривать запрещено. Обсуждение тренинга сводится к вопросам: был ли лидер в группе? почему один из участников был лидером? и т.п.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4.«Пальцы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  Группа по команде поднимает руки, затем без команды должна одновременно опустить их. То же можно делать со стульями: не сговариваясь молча вместе встать, обойти вокруг стула (синхронно) и одновременно сесть.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5. </w:t>
      </w:r>
      <w:r w:rsidRPr="001928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"Посчитать до 18".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Группа должна по порядку посчитать до N (либо равное, либо большее числа участников), причем каждую цифру должен произносить только один человек. Договариваться, кто</w:t>
      </w:r>
      <w:r w:rsidR="008907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что произносит нельзя. Как только какое-то число произносят несколько человек одновременно или долго не произносит никто, счет начинается сначала. Факультативное правило: Каждый человек должен произнести хотя бы одно число.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 С закрытыми глазами молча построиться по росту.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7.</w:t>
      </w:r>
      <w:r w:rsidRPr="00192806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«Робот»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Создается игровое поле - обширное пространство с разбросанными спичками. Участники разбиваются на пары ("робот" и "оператор"). Задача "оператора" - с помощью своего "робота" собрать как можно больше спичек. Для этого он подает "роботу" словесные команды, стремясь детально и точно управлять движением его рук и ног, туловища. Задача "робота" - беспрекословно и точно выполнять команды своего "оператора". Глаза "робота" во время игры закрыты. Ведущему следует подчеркнуть, что "робот" не должен подыгрывать своему "оператору", он всего лишь послушный инструмент в руках "оператора". При включении в игру "оператор" начинает воспринимать неточности в движениях "робота" не как ошибки партнера по игре, а как свои собственные. Вместо спичек можно предложить любую другую двигательную задачу: начертить фигуру, завязать узел, пройти лабиринт, построить групповую скульптурную композицию и т.д.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Руководитель</w:t>
      </w:r>
      <w:r w:rsidR="002D235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семинара</w:t>
      </w:r>
      <w:r w:rsidRPr="001928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И в заключение традиционно пожмем руки и сделаем семейную фотографию.</w:t>
      </w:r>
    </w:p>
    <w:p w:rsidR="00A9187B" w:rsidRPr="00192806" w:rsidRDefault="00A9187B" w:rsidP="00192806">
      <w:pPr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«Мы имеем силу изменить мир»- главный девиз волонтёрских движений всего мира.</w:t>
      </w:r>
      <w:r w:rsidR="002D23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может</w:t>
      </w:r>
      <w:r w:rsidR="008907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вы не являетесь волонтером, но помните, что мир не без добрых людей, движение добровольчества существует, крепнет, ширится и предлагает всем участвовать в решении социальных проблем.</w:t>
      </w:r>
    </w:p>
    <w:p w:rsidR="00A9187B" w:rsidRP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всех есть место на планете.</w:t>
      </w:r>
    </w:p>
    <w:p w:rsidR="00A9187B" w:rsidRP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Для всех и солнце в небе светит.</w:t>
      </w:r>
    </w:p>
    <w:p w:rsidR="00A9187B" w:rsidRP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 каждого своя мечта.</w:t>
      </w:r>
    </w:p>
    <w:p w:rsidR="00A9187B" w:rsidRP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к ней заветная тропа.</w:t>
      </w:r>
    </w:p>
    <w:p w:rsidR="00A9187B" w:rsidRP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нас же тропка привела.</w:t>
      </w:r>
    </w:p>
    <w:p w:rsidR="00A9187B" w:rsidRP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сердцам, открытым для добра.</w:t>
      </w:r>
    </w:p>
    <w:p w:rsidR="00A9187B" w:rsidRP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Объединяет всех одно.</w:t>
      </w:r>
    </w:p>
    <w:p w:rsidR="00A9187B" w:rsidRP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Спешить всегда</w:t>
      </w:r>
      <w:r w:rsidR="002D235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творить добро!</w:t>
      </w:r>
    </w:p>
    <w:p w:rsidR="00A9187B" w:rsidRPr="00192806" w:rsidRDefault="00A9187B" w:rsidP="00192806">
      <w:pPr>
        <w:spacing w:after="0" w:line="408" w:lineRule="atLeast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9280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42B41" w:rsidRPr="00192806" w:rsidRDefault="00C42B41" w:rsidP="0019280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42B41" w:rsidRPr="0019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9"/>
    <w:rsid w:val="00192806"/>
    <w:rsid w:val="002A1C75"/>
    <w:rsid w:val="002D235E"/>
    <w:rsid w:val="00311F89"/>
    <w:rsid w:val="0089075A"/>
    <w:rsid w:val="00A9187B"/>
    <w:rsid w:val="00C4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78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1837</Words>
  <Characters>10474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2021-03-25T14:52:00Z</dcterms:created>
  <dcterms:modified xsi:type="dcterms:W3CDTF">2021-04-27T15:44:00Z</dcterms:modified>
</cp:coreProperties>
</file>